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C425E0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25E0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25E0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25E0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="003F1B0B" w:rsidRPr="00C425E0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C425E0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C425E0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C425E0">
        <w:rPr>
          <w:rFonts w:ascii="Times New Roman" w:hAnsi="Times New Roman" w:cs="Times New Roman"/>
          <w:b/>
          <w:sz w:val="18"/>
          <w:szCs w:val="18"/>
        </w:rPr>
        <w:t>.2025</w:t>
      </w:r>
      <w:r w:rsidRPr="00C425E0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C425E0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25E0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C425E0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C425E0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C425E0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C425E0">
        <w:rPr>
          <w:rFonts w:ascii="Times New Roman" w:hAnsi="Times New Roman" w:cs="Times New Roman"/>
          <w:sz w:val="18"/>
          <w:szCs w:val="18"/>
        </w:rPr>
        <w:t>-</w:t>
      </w:r>
      <w:r w:rsidR="00AE7EB5" w:rsidRPr="00C425E0">
        <w:rPr>
          <w:rFonts w:ascii="Times New Roman" w:hAnsi="Times New Roman" w:cs="Times New Roman"/>
          <w:sz w:val="18"/>
          <w:szCs w:val="18"/>
        </w:rPr>
        <w:t>1</w:t>
      </w:r>
      <w:r w:rsidR="00C425E0" w:rsidRPr="00C425E0">
        <w:rPr>
          <w:rFonts w:ascii="Times New Roman" w:hAnsi="Times New Roman" w:cs="Times New Roman"/>
          <w:sz w:val="18"/>
          <w:szCs w:val="18"/>
        </w:rPr>
        <w:t>8</w:t>
      </w:r>
      <w:r w:rsidR="00CF2A23" w:rsidRPr="00C425E0">
        <w:rPr>
          <w:rFonts w:ascii="Times New Roman" w:hAnsi="Times New Roman" w:cs="Times New Roman"/>
          <w:sz w:val="18"/>
          <w:szCs w:val="18"/>
        </w:rPr>
        <w:t>,</w:t>
      </w:r>
      <w:r w:rsidR="0046605F" w:rsidRPr="00C425E0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C425E0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C425E0">
        <w:rPr>
          <w:rFonts w:ascii="Times New Roman" w:hAnsi="Times New Roman" w:cs="Times New Roman"/>
          <w:sz w:val="18"/>
          <w:szCs w:val="18"/>
        </w:rPr>
        <w:t>7</w:t>
      </w:r>
      <w:r w:rsidR="00C425E0" w:rsidRPr="00C425E0">
        <w:rPr>
          <w:rFonts w:ascii="Times New Roman" w:hAnsi="Times New Roman" w:cs="Times New Roman"/>
          <w:sz w:val="18"/>
          <w:szCs w:val="18"/>
        </w:rPr>
        <w:t>18</w:t>
      </w:r>
      <w:r w:rsidR="00833C5D" w:rsidRPr="00C425E0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C425E0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C425E0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C425E0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C425E0">
        <w:rPr>
          <w:rFonts w:ascii="Times New Roman" w:hAnsi="Times New Roman" w:cs="Times New Roman"/>
          <w:sz w:val="18"/>
          <w:szCs w:val="18"/>
        </w:rPr>
        <w:t xml:space="preserve"> </w:t>
      </w:r>
      <w:r w:rsidR="00C425E0" w:rsidRPr="00C425E0">
        <w:rPr>
          <w:rFonts w:ascii="Times New Roman" w:hAnsi="Times New Roman" w:cs="Times New Roman"/>
          <w:sz w:val="18"/>
          <w:szCs w:val="18"/>
        </w:rPr>
        <w:t>78</w:t>
      </w:r>
      <w:r w:rsidR="00971EDD" w:rsidRPr="00C425E0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C425E0">
        <w:rPr>
          <w:rFonts w:ascii="Times New Roman" w:hAnsi="Times New Roman" w:cs="Times New Roman"/>
          <w:sz w:val="18"/>
          <w:szCs w:val="18"/>
        </w:rPr>
        <w:t xml:space="preserve">%, </w:t>
      </w:r>
      <w:r w:rsidR="00C425E0" w:rsidRPr="00C425E0">
        <w:rPr>
          <w:rFonts w:ascii="Times New Roman" w:hAnsi="Times New Roman" w:cs="Times New Roman"/>
          <w:sz w:val="18"/>
          <w:szCs w:val="18"/>
        </w:rPr>
        <w:t>З 3 м/с</w:t>
      </w:r>
      <w:r w:rsidR="009E4503" w:rsidRPr="00C425E0">
        <w:rPr>
          <w:rFonts w:ascii="Times New Roman" w:hAnsi="Times New Roman" w:cs="Times New Roman"/>
          <w:sz w:val="18"/>
          <w:szCs w:val="18"/>
        </w:rPr>
        <w:t>.</w:t>
      </w:r>
    </w:p>
    <w:p w:rsidR="00211BA9" w:rsidRPr="00287AF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351A7C">
        <w:rPr>
          <w:rFonts w:ascii="Times New Roman" w:hAnsi="Times New Roman" w:cs="Times New Roman"/>
          <w:b/>
          <w:sz w:val="18"/>
          <w:szCs w:val="18"/>
        </w:rPr>
        <w:t>2</w:t>
      </w:r>
      <w:r w:rsidR="003F1B0B">
        <w:rPr>
          <w:rFonts w:ascii="Times New Roman" w:hAnsi="Times New Roman" w:cs="Times New Roman"/>
          <w:b/>
          <w:sz w:val="18"/>
          <w:szCs w:val="18"/>
        </w:rPr>
        <w:t>3</w:t>
      </w:r>
      <w:r w:rsidR="0029428D" w:rsidRPr="00287AFD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287AF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>
        <w:rPr>
          <w:rFonts w:ascii="Times New Roman" w:hAnsi="Times New Roman" w:cs="Times New Roman"/>
          <w:sz w:val="18"/>
          <w:szCs w:val="18"/>
        </w:rPr>
        <w:t>199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287AFD">
        <w:rPr>
          <w:rFonts w:ascii="Times New Roman" w:hAnsi="Times New Roman" w:cs="Times New Roman"/>
          <w:sz w:val="18"/>
          <w:szCs w:val="18"/>
        </w:rPr>
        <w:t>Н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0</w:t>
      </w:r>
      <w:r w:rsidR="00D93148" w:rsidRPr="00287AFD">
        <w:rPr>
          <w:rFonts w:ascii="Times New Roman" w:hAnsi="Times New Roman" w:cs="Times New Roman"/>
          <w:sz w:val="18"/>
          <w:szCs w:val="18"/>
        </w:rPr>
        <w:t>3</w:t>
      </w:r>
      <w:r w:rsidR="00211BA9"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(</w:t>
      </w:r>
      <w:r w:rsidR="00222CAE">
        <w:rPr>
          <w:rFonts w:ascii="Times New Roman" w:hAnsi="Times New Roman" w:cs="Times New Roman"/>
          <w:sz w:val="18"/>
          <w:szCs w:val="18"/>
        </w:rPr>
        <w:t>-4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56170F" w:rsidRPr="00287AFD">
        <w:rPr>
          <w:rFonts w:ascii="Times New Roman" w:hAnsi="Times New Roman" w:cs="Times New Roman"/>
          <w:sz w:val="18"/>
          <w:szCs w:val="18"/>
        </w:rPr>
        <w:t>.</w:t>
      </w:r>
      <w:r w:rsidR="005C322E" w:rsidRPr="00287A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287AFD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287AFD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287AF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351A7C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3F1B0B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FD7B30" w:rsidRPr="00287AF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287AF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287AFD">
        <w:rPr>
          <w:rFonts w:ascii="Times New Roman" w:hAnsi="Times New Roman" w:cs="Times New Roman"/>
          <w:sz w:val="18"/>
          <w:szCs w:val="18"/>
        </w:rPr>
        <w:t>–</w:t>
      </w:r>
      <w:r w:rsidR="00210CE9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287AFD">
        <w:rPr>
          <w:rFonts w:ascii="Times New Roman" w:hAnsi="Times New Roman" w:cs="Times New Roman"/>
          <w:sz w:val="18"/>
          <w:szCs w:val="18"/>
        </w:rPr>
        <w:t>2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222CAE">
        <w:rPr>
          <w:rFonts w:ascii="Times New Roman" w:hAnsi="Times New Roman" w:cs="Times New Roman"/>
          <w:sz w:val="18"/>
          <w:szCs w:val="18"/>
        </w:rPr>
        <w:t>8</w:t>
      </w:r>
      <w:r w:rsidR="00A64FFC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2</w:t>
      </w:r>
      <w:r w:rsidR="00D93148" w:rsidRPr="00287AFD">
        <w:rPr>
          <w:rFonts w:ascii="Times New Roman" w:hAnsi="Times New Roman" w:cs="Times New Roman"/>
          <w:sz w:val="18"/>
          <w:szCs w:val="18"/>
        </w:rPr>
        <w:t>1</w:t>
      </w:r>
      <w:r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287AFD">
        <w:rPr>
          <w:rFonts w:ascii="Times New Roman" w:hAnsi="Times New Roman" w:cs="Times New Roman"/>
          <w:sz w:val="18"/>
          <w:szCs w:val="18"/>
        </w:rPr>
        <w:t>(</w:t>
      </w:r>
      <w:r w:rsidR="00222CAE">
        <w:rPr>
          <w:rFonts w:ascii="Times New Roman" w:hAnsi="Times New Roman" w:cs="Times New Roman"/>
          <w:sz w:val="18"/>
          <w:szCs w:val="18"/>
        </w:rPr>
        <w:t>+7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B50FB7" w:rsidRPr="00287AFD">
        <w:rPr>
          <w:rFonts w:ascii="Times New Roman" w:hAnsi="Times New Roman" w:cs="Times New Roman"/>
          <w:sz w:val="18"/>
          <w:szCs w:val="18"/>
        </w:rPr>
        <w:t>.</w:t>
      </w:r>
    </w:p>
    <w:p w:rsidR="00D61716" w:rsidRPr="00FF633E" w:rsidRDefault="00F87ECE" w:rsidP="00D61716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FF633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4010B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1 объявление в соц. сети.</w:t>
      </w:r>
    </w:p>
    <w:bookmarkEnd w:id="1"/>
    <w:p w:rsidR="00E220FB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4745C8">
        <w:rPr>
          <w:rFonts w:ascii="Times New Roman" w:hAnsi="Times New Roman" w:cs="Times New Roman"/>
          <w:b/>
          <w:sz w:val="18"/>
          <w:szCs w:val="18"/>
        </w:rPr>
        <w:t>)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5407C2" w:rsidRDefault="00BD5112" w:rsidP="00DA7E39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9253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592538">
        <w:rPr>
          <w:rFonts w:ascii="Times New Roman" w:hAnsi="Times New Roman" w:cs="Times New Roman"/>
          <w:b/>
          <w:sz w:val="18"/>
          <w:szCs w:val="18"/>
        </w:rPr>
        <w:t>2)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0A18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24.02.2025 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92538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28.02.2025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17:00</w:t>
      </w:r>
    </w:p>
    <w:p w:rsidR="005407C2" w:rsidRDefault="005407C2" w:rsidP="005407C2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с 04.03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.2025 </w:t>
      </w:r>
      <w:r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>
        <w:rPr>
          <w:rFonts w:ascii="Times New Roman" w:hAnsi="Times New Roman" w:cs="Times New Roman"/>
          <w:b/>
          <w:sz w:val="18"/>
          <w:szCs w:val="18"/>
        </w:rPr>
        <w:t>06.03</w:t>
      </w:r>
      <w:r w:rsidRPr="00D42F56">
        <w:rPr>
          <w:rFonts w:ascii="Times New Roman" w:hAnsi="Times New Roman" w:cs="Times New Roman"/>
          <w:b/>
          <w:sz w:val="18"/>
          <w:szCs w:val="18"/>
        </w:rPr>
        <w:t>.2025 г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Pr="00B25528">
        <w:rPr>
          <w:rFonts w:ascii="Times New Roman" w:hAnsi="Times New Roman" w:cs="Times New Roman"/>
          <w:bCs/>
          <w:sz w:val="18"/>
          <w:szCs w:val="18"/>
        </w:rPr>
        <w:t>17:00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66E0C" w:rsidRDefault="00592538" w:rsidP="00E66E0C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F56">
        <w:rPr>
          <w:rFonts w:ascii="Times New Roman" w:hAnsi="Times New Roman" w:cs="Times New Roman"/>
          <w:bCs/>
          <w:sz w:val="18"/>
          <w:szCs w:val="18"/>
        </w:rPr>
        <w:t xml:space="preserve">в связи с внеплановыми ремонтными работами отключение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ХВС, </w:t>
      </w:r>
      <w:r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proofErr w:type="gramStart"/>
      <w:r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proofErr w:type="gramEnd"/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</w:p>
    <w:p w:rsidR="005E682A" w:rsidRPr="00E66E0C" w:rsidRDefault="00E66E0C" w:rsidP="00E66E0C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</w:t>
      </w:r>
      <w:r w:rsidR="00394096" w:rsidRPr="00603646">
        <w:rPr>
          <w:rFonts w:ascii="Times New Roman" w:hAnsi="Times New Roman" w:cs="Times New Roman"/>
          <w:b/>
          <w:sz w:val="18"/>
          <w:szCs w:val="18"/>
        </w:rPr>
        <w:t xml:space="preserve">ступило звонков: </w:t>
      </w:r>
      <w:r w:rsidR="00603646" w:rsidRPr="00675AEB">
        <w:rPr>
          <w:rFonts w:ascii="Times New Roman" w:hAnsi="Times New Roman" w:cs="Times New Roman"/>
          <w:b/>
          <w:sz w:val="18"/>
          <w:szCs w:val="18"/>
        </w:rPr>
        <w:t>4</w:t>
      </w:r>
      <w:r w:rsidR="00675AEB" w:rsidRPr="00675AEB">
        <w:rPr>
          <w:rFonts w:ascii="Times New Roman" w:hAnsi="Times New Roman" w:cs="Times New Roman"/>
          <w:b/>
          <w:sz w:val="18"/>
          <w:szCs w:val="18"/>
        </w:rPr>
        <w:t>7</w:t>
      </w:r>
      <w:r w:rsidR="00394096" w:rsidRPr="00675AEB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675AE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B1CC4" w:rsidRPr="00675AEB">
        <w:rPr>
          <w:rFonts w:ascii="Times New Roman" w:hAnsi="Times New Roman" w:cs="Times New Roman"/>
          <w:b/>
          <w:sz w:val="18"/>
          <w:szCs w:val="18"/>
        </w:rPr>
        <w:t>1</w:t>
      </w:r>
      <w:r w:rsidR="00603646" w:rsidRPr="00675AEB">
        <w:rPr>
          <w:rFonts w:ascii="Times New Roman" w:hAnsi="Times New Roman" w:cs="Times New Roman"/>
          <w:b/>
          <w:sz w:val="18"/>
          <w:szCs w:val="18"/>
        </w:rPr>
        <w:t>8</w:t>
      </w:r>
      <w:r w:rsidR="00394096" w:rsidRPr="00675AEB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5A6E49" w:rsidRPr="00675AEB">
        <w:rPr>
          <w:rFonts w:ascii="Times New Roman" w:hAnsi="Times New Roman" w:cs="Times New Roman"/>
          <w:b/>
          <w:sz w:val="18"/>
          <w:szCs w:val="18"/>
        </w:rPr>
        <w:t>й</w:t>
      </w:r>
      <w:r w:rsidR="00394096" w:rsidRPr="00675AEB">
        <w:rPr>
          <w:rFonts w:ascii="Times New Roman" w:hAnsi="Times New Roman" w:cs="Times New Roman"/>
          <w:b/>
          <w:sz w:val="18"/>
          <w:szCs w:val="18"/>
        </w:rPr>
        <w:t>).</w:t>
      </w:r>
      <w:r w:rsidR="00092F69" w:rsidRPr="00675AE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229"/>
        <w:gridCol w:w="1257"/>
        <w:gridCol w:w="4125"/>
        <w:gridCol w:w="2110"/>
        <w:gridCol w:w="2052"/>
      </w:tblGrid>
      <w:tr w:rsidR="001B1CC4" w:rsidRPr="001B1CC4" w:rsidTr="00CF1BAE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B1CC4" w:rsidRDefault="003D47B0" w:rsidP="001A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B1CC4" w:rsidRPr="001B1CC4" w:rsidTr="00C270CC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675AEB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75A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675AE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675AE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1B1CC4" w:rsidRPr="00675AE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603646" w:rsidRPr="00675AE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8</w:t>
            </w:r>
            <w:r w:rsidR="005A6E49" w:rsidRPr="00675AE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675A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675A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5A6E49" w:rsidRPr="00675A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1B1CC4" w:rsidRPr="001B1CC4" w:rsidTr="00CF1BAE">
        <w:trPr>
          <w:trHeight w:val="63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3F1B0B" w:rsidRDefault="002A4FA5" w:rsidP="001A64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bookmarkStart w:id="2" w:name="_Hlk44092290"/>
            <w:r w:rsidRPr="00675A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75AEB" w:rsidRPr="00675A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75AEB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75AEB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675A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FA5" w:rsidRPr="00675AEB" w:rsidRDefault="001B1CC4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2A4FA5"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675AEB"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1B1CC4" w:rsidRPr="00675AEB" w:rsidRDefault="002A4FA5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675AEB"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B1CC4"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121E6D" w:rsidRPr="00675AEB" w:rsidRDefault="00121E6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675AEB"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5E457E" w:rsidRPr="00675AEB" w:rsidRDefault="009D0ACD" w:rsidP="001B1C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675AEB"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675AEB" w:rsidRPr="00675AEB" w:rsidRDefault="00675AEB" w:rsidP="001B1C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  <w:p w:rsidR="00675AEB" w:rsidRPr="00675AEB" w:rsidRDefault="00675AEB" w:rsidP="001B1C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A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межрегиональный – 2</w:t>
            </w:r>
          </w:p>
        </w:tc>
        <w:bookmarkEnd w:id="2"/>
      </w:tr>
      <w:tr w:rsidR="00C270CC" w:rsidRPr="001B1CC4" w:rsidTr="00CF1BAE">
        <w:trPr>
          <w:trHeight w:val="54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70CC" w:rsidRPr="00C270CC" w:rsidRDefault="00FE2F4B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CC" w:rsidRPr="00C270CC" w:rsidRDefault="00FE2F4B" w:rsidP="00C270C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22:03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CC" w:rsidRPr="00C270CC" w:rsidRDefault="00FE2F4B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CC" w:rsidRPr="00C270CC" w:rsidRDefault="00FE2F4B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т/снабжение – ул. Ленина д 18 кв. 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CC" w:rsidRPr="00C270CC" w:rsidRDefault="00FE2F4B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70CC" w:rsidRPr="00C270CC" w:rsidRDefault="004B63F2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23:14</w:t>
            </w:r>
          </w:p>
        </w:tc>
      </w:tr>
      <w:tr w:rsidR="00C270CC" w:rsidRPr="001936CB" w:rsidTr="00972063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270CC" w:rsidRPr="004B63F2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603646"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B63F2"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4B63F2"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C270CC" w:rsidRPr="004B63F2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сбор сведений и предоставление различной информации – 2</w:t>
            </w:r>
            <w:r w:rsidR="004B63F2"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4B63F2"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C270CC" w:rsidRPr="00603646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4B63F2"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4B63F2"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C270CC" w:rsidRPr="00D93E85" w:rsidTr="00CF1BAE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0CC" w:rsidRPr="004B63F2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4B63F2"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CC" w:rsidRPr="00312ECA" w:rsidRDefault="00C270CC" w:rsidP="00C270C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CC" w:rsidRPr="00F21A33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70CC" w:rsidRPr="00603646" w:rsidRDefault="00C270CC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36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C270CC" w:rsidRPr="00D93E85" w:rsidTr="00CF1BA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CC" w:rsidRPr="004B63F2" w:rsidRDefault="004B63F2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63F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CC" w:rsidRPr="00312ECA" w:rsidRDefault="00C270CC" w:rsidP="00C270C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CC" w:rsidRPr="00F21A33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70CC" w:rsidRPr="00603646" w:rsidRDefault="00C270CC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36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1D66F4" w:rsidRPr="00D93E85" w:rsidTr="00CF1BA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F4" w:rsidRPr="003F1B0B" w:rsidRDefault="00CF1BAE" w:rsidP="00C270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A59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Pr="00312ECA" w:rsidRDefault="00CF1BAE" w:rsidP="00C270C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Pr="00F21A33" w:rsidRDefault="00CF1BAE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Pr="00603646" w:rsidRDefault="00CF1BAE" w:rsidP="008535A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ненадлежащее исполнение родительских обязанностей</w:t>
            </w:r>
            <w:r w:rsidR="008535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пр-т. Ленинградский д. 4 кв .31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Pr="00603646" w:rsidRDefault="00CF1BAE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МО МВД «Северобайкальский», зам. Главы по соц. вопросам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F4" w:rsidRPr="00603646" w:rsidRDefault="00CF1BAE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817</w:t>
            </w:r>
          </w:p>
        </w:tc>
      </w:tr>
      <w:tr w:rsidR="00C270CC" w:rsidRPr="00D93E85" w:rsidTr="001D66F4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270CC" w:rsidRPr="00603646" w:rsidRDefault="00C270CC" w:rsidP="00C270C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036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4B63F2">
              <w:rPr>
                <w:rFonts w:ascii="Times New Roman" w:hAnsi="Times New Roman" w:cs="Times New Roman"/>
                <w:b/>
                <w:sz w:val="18"/>
                <w:szCs w:val="18"/>
              </w:rPr>
              <w:t>ЖКХ – 0 сообщений</w:t>
            </w:r>
          </w:p>
        </w:tc>
      </w:tr>
      <w:tr w:rsidR="00C270CC" w:rsidRPr="00D93E85" w:rsidTr="00CF1BAE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70CC" w:rsidRPr="009A407C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CC" w:rsidRPr="009A407C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CC" w:rsidRPr="009A407C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CC" w:rsidRPr="009A407C" w:rsidRDefault="00C270CC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70CC" w:rsidRPr="009A407C" w:rsidRDefault="00C270CC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313FE1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3FE1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CB2719">
        <w:rPr>
          <w:rFonts w:ascii="Times New Roman" w:hAnsi="Times New Roman" w:cs="Times New Roman"/>
          <w:b/>
          <w:sz w:val="18"/>
          <w:szCs w:val="18"/>
        </w:rPr>
        <w:t>часть</w:t>
      </w:r>
      <w:r w:rsidRPr="004010BD">
        <w:rPr>
          <w:rFonts w:ascii="Times New Roman" w:hAnsi="Times New Roman" w:cs="Times New Roman"/>
          <w:b/>
          <w:sz w:val="18"/>
          <w:szCs w:val="18"/>
        </w:rPr>
        <w:t>:</w:t>
      </w:r>
      <w:r w:rsidR="00E70C9E" w:rsidRPr="004010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27DF" w:rsidRPr="004010BD">
        <w:rPr>
          <w:rFonts w:ascii="Times New Roman" w:hAnsi="Times New Roman" w:cs="Times New Roman"/>
          <w:b/>
          <w:sz w:val="18"/>
          <w:szCs w:val="18"/>
        </w:rPr>
        <w:t>4</w:t>
      </w:r>
      <w:r w:rsidR="000C1BD0" w:rsidRPr="004010BD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EA4D12" w:rsidRPr="004010BD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3969"/>
        <w:gridCol w:w="2551"/>
        <w:gridCol w:w="1843"/>
      </w:tblGrid>
      <w:tr w:rsidR="00EB7D92" w:rsidRPr="00EB7D92" w:rsidTr="00BC2265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64C29" w:rsidRPr="00EB7D92" w:rsidTr="00BC2265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476ACA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Pr="00233320" w:rsidRDefault="00476ACA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Pr="00DA01A5" w:rsidRDefault="00476ACA" w:rsidP="001C7881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Default="00476ACA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476ACA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29" w:rsidRPr="00EB7D92" w:rsidRDefault="00476ACA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15 кв.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м.</w:t>
            </w:r>
          </w:p>
        </w:tc>
      </w:tr>
      <w:tr w:rsidR="00E4486F" w:rsidRPr="00EB7D92" w:rsidTr="00EA4D1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486F" w:rsidRDefault="00C36536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6F" w:rsidRDefault="00C36536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6F" w:rsidRDefault="00C36536" w:rsidP="001C7881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04:12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6F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Бамовская д.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536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возгорание 2-х этажного жилого дома 7х9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-ый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этаж кирпич, 2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-ой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этаж брусовой, крыша шифер по деревянной обрешетке, 2-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х скатная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причина: нарушение правил безопасности эксплуатации печного отопления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ущерб: 15000 </w:t>
            </w:r>
            <w:proofErr w:type="spellStart"/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486F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площадь возгорания 3 кв.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м.</w:t>
            </w:r>
          </w:p>
          <w:p w:rsidR="00C36536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Локализация в 04:27</w:t>
            </w:r>
          </w:p>
          <w:p w:rsidR="00C36536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в 04:36</w:t>
            </w:r>
          </w:p>
        </w:tc>
      </w:tr>
      <w:tr w:rsidR="00EA4D12" w:rsidRPr="00EB7D92" w:rsidTr="007A27DF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4D12" w:rsidRDefault="00EA4D12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12" w:rsidRDefault="00EA4D12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12" w:rsidRDefault="00EA4D12" w:rsidP="001C7881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12" w:rsidRDefault="00EA4D12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квартал д.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4D12" w:rsidRDefault="00EA4D12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4D12" w:rsidRDefault="00EA4D12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7A27DF" w:rsidRPr="00EB7D92" w:rsidTr="00BC2265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27DF" w:rsidRDefault="007A27DF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27DF" w:rsidRDefault="007A27DF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27DF" w:rsidRDefault="007A27DF" w:rsidP="001C7881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02:09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27DF" w:rsidRDefault="007A27DF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пр-т 60 лет СССР б/н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A27DF" w:rsidRDefault="007A27DF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27DF" w:rsidRDefault="007A27DF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</w:tr>
    </w:tbl>
    <w:p w:rsidR="00A5764D" w:rsidRPr="00002290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E31BCE" w:rsidRPr="003F1B0B" w:rsidRDefault="00BD2755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02290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0022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21A33" w:rsidRPr="004010BD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4010BD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21A33" w:rsidRPr="004010BD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CB356C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F1B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36C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</w:t>
            </w:r>
            <w:r w:rsidR="00C541D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1936C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</w:t>
            </w:r>
            <w:r w:rsidR="002E71A4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³ –</w:t>
            </w:r>
            <w:r w:rsidR="00555457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:rsidR="007F794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C1B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F1B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172AAC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72AAC"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5792</w:t>
            </w:r>
            <w:r w:rsidR="007858FE"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172AAC"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Гасанов</w:t>
            </w:r>
            <w:r w:rsidR="003B0089"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172AA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AD4A1B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F1B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4C362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3F1B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8F4DC9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</w:p>
        </w:tc>
      </w:tr>
      <w:tr w:rsidR="004C362B" w:rsidRPr="004C362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97776B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9777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776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6E5D1D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486F" w:rsidRPr="006E5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E5D1D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E5D1D" w:rsidRPr="006E5D1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E68EA" w:rsidRPr="006E5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777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C362B" w:rsidRPr="004C362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7776B" w:rsidRPr="009777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8447C" w:rsidRPr="006E5D1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C362B" w:rsidRPr="004C362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E5D1D" w:rsidRPr="006E5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E5D1D" w:rsidRPr="006E5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5D1D" w:rsidRPr="009777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7776B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A39EB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3F1B0B" w:rsidRDefault="00905CD0" w:rsidP="00BF6ED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9777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5D1D" w:rsidRPr="009777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C362B" w:rsidRPr="004C362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7776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97776B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97776B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43806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776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776B" w:rsidRPr="0097776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97776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97776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C362B" w:rsidRPr="004C362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6E5D1D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72734"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AF40E5"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6E5D1D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97776B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776B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776B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76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07E45" w:rsidRPr="009777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97776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936CB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BB7B72" w:rsidRDefault="00EA731B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7B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B7B72" w:rsidRPr="00BB7B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BB7B72" w:rsidRDefault="00EA731B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7B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B7B72" w:rsidRPr="00BB7B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C46F63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A731B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A731B" w:rsidRDefault="008E301B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C46F63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  <w:r w:rsidRPr="00C46F63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A731B" w:rsidRDefault="001D12D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A731B" w:rsidRDefault="002D11A2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C46F63" w:rsidRDefault="007E19C0" w:rsidP="007E19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F7273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EA731B" w:rsidRDefault="006B72F6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EA731B" w:rsidRDefault="006B72F6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752B78" w:rsidRDefault="005D088A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D93E8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2C549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2C549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2C549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2C5494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2C549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2C549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D14390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4390" w:rsidRPr="00401542" w:rsidRDefault="00D14390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0154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21.02.2025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90" w:rsidRPr="00401542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5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</w:t>
            </w:r>
            <w:r w:rsid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3C2C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3C2C" w:rsidRPr="00401542" w:rsidRDefault="00813C2C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0154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22.02.2025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2C" w:rsidRPr="00401542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5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2C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2C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2C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2C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2C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C2C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13C2C" w:rsidRDefault="0085456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Default="0085456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Default="00BD3FA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Default="0085456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3C2C" w:rsidRDefault="008535A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F1B0B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1B0B" w:rsidRPr="00401542" w:rsidRDefault="003F1B0B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23.02.2025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0B" w:rsidRPr="00401542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0B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0B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0B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0B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0B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B0B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1B0B" w:rsidRDefault="00B067B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B" w:rsidRDefault="00B067B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B" w:rsidRDefault="00B067B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B" w:rsidRDefault="00B067B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1B0B" w:rsidRDefault="008535A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F1B0B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1B0B" w:rsidRDefault="003F1B0B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0B" w:rsidRPr="00401542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0B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0B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0B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0B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0B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1B0B" w:rsidRDefault="00C425E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1B0B" w:rsidRDefault="00B067B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B" w:rsidRDefault="00B067B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B" w:rsidRDefault="00B067B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B" w:rsidRDefault="00B067B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1B0B" w:rsidRDefault="008535A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93E85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01542" w:rsidRDefault="00401542" w:rsidP="00C34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Смерть:</w:t>
            </w:r>
            <w:r w:rsidRPr="004015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женщина 1935 г.р. (хронически больная);</w:t>
            </w:r>
          </w:p>
          <w:p w:rsidR="000855A8" w:rsidRPr="00BD3FA2" w:rsidRDefault="0085456E" w:rsidP="00C342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BD3FA2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пострадавших;</w:t>
            </w:r>
          </w:p>
          <w:p w:rsidR="00BD3FA2" w:rsidRDefault="0085456E" w:rsidP="00C342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="00BD3FA2" w:rsidRPr="00BD3F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 158 ч. 3 п. «г» </w:t>
            </w:r>
            <w:r w:rsidR="00BD3FA2" w:rsidRPr="00BD3FA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–</w:t>
            </w:r>
            <w:r w:rsidR="00BD3F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D3FA2" w:rsidRPr="00BD3FA2">
              <w:rPr>
                <w:rFonts w:ascii="Times New Roman" w:hAnsi="Times New Roman" w:cs="Times New Roman"/>
                <w:bCs/>
                <w:sz w:val="18"/>
                <w:szCs w:val="18"/>
              </w:rPr>
              <w:t>краж</w:t>
            </w:r>
            <w:r w:rsidR="00BD3FA2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BD3FA2" w:rsidRPr="00BD3FA2">
              <w:rPr>
                <w:rFonts w:ascii="Times New Roman" w:hAnsi="Times New Roman" w:cs="Times New Roman"/>
                <w:bCs/>
                <w:sz w:val="18"/>
                <w:szCs w:val="18"/>
              </w:rPr>
              <w:t>, совершенн</w:t>
            </w:r>
            <w:r w:rsidR="00BD3FA2">
              <w:rPr>
                <w:rFonts w:ascii="Times New Roman" w:hAnsi="Times New Roman" w:cs="Times New Roman"/>
                <w:bCs/>
                <w:sz w:val="18"/>
                <w:szCs w:val="18"/>
              </w:rPr>
              <w:t>ая</w:t>
            </w:r>
            <w:r w:rsidR="00BD3FA2" w:rsidRPr="00BD3F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банковского счета, а равно в отношении электронных денежных средств</w:t>
            </w:r>
            <w:r w:rsidR="00BD3F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</w:t>
            </w:r>
          </w:p>
          <w:p w:rsidR="0085456E" w:rsidRDefault="00BD3FA2" w:rsidP="00C342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не раскрыто);</w:t>
            </w:r>
          </w:p>
          <w:p w:rsidR="00953379" w:rsidRDefault="00B067B6" w:rsidP="00C342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="00953379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ч.1 – кража (не возбуждено, не раскрыто)</w:t>
            </w:r>
          </w:p>
          <w:p w:rsidR="00953379" w:rsidRDefault="00953379" w:rsidP="00C342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158 ч.2 п «в» – кража, в крупном размере (возбуждено, раскрыто).</w:t>
            </w:r>
          </w:p>
          <w:p w:rsidR="00BD3FA2" w:rsidRPr="00BD3FA2" w:rsidRDefault="00BD3FA2" w:rsidP="00C342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2984" w:rsidRPr="002C5494" w:rsidRDefault="003A2984" w:rsidP="003A0D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5A7B7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5A7B7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E43E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A7B71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36F51" w:rsidRDefault="00436F51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436F51" w:rsidRDefault="00436F51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3A2984" w:rsidRPr="0096091F" w:rsidRDefault="0096091F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3A2984" w:rsidRPr="0096091F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A7B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35</w:t>
            </w:r>
            <w:r w:rsidR="003A2984"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5A7B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="003A2984"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96091F"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3A2984" w:rsidRPr="003E43EB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03245A"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A7B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76</w:t>
            </w:r>
            <w:r w:rsidR="002D1FB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5A7B7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5A7B7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E43E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A7B71" w:rsidRDefault="005A7B7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5A7B7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29" w:rsidRPr="005A7B71" w:rsidRDefault="005A7B71" w:rsidP="00E64C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6091F"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F42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A7B71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5A7B7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F42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A7B71"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5A7B71"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16163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E43EB"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5A7B71" w:rsidRDefault="003E43E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0324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E43E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5A7B71" w:rsidRDefault="003F42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5A7B7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C825E9"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3E43EB"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825E9"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5A7B7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5A7B71" w:rsidRDefault="005A7B7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A7B71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5A7B7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A7B71" w:rsidRDefault="005A7B7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7B7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A7B7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D93E85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4C362B" w:rsidRDefault="003A2984" w:rsidP="003A298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3A0D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74F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CD30B6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до 07:00 </w:t>
            </w:r>
            <w:r w:rsidR="004C362B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274F3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8F4DC9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через приемный покой </w:t>
            </w:r>
            <w:r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</w:t>
            </w:r>
            <w:r w:rsidR="005E2564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B44D1A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4204B" w:rsidRPr="001420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6D0F68" w:rsidRPr="001420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14204B" w:rsidRPr="001420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D0F68" w:rsidRPr="001420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14204B" w:rsidRPr="001420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2, ГО-3, ДО-1</w:t>
            </w:r>
            <w:r w:rsidR="006D0F68" w:rsidRPr="001420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</w:t>
            </w:r>
            <w:r w:rsidR="006F0DD9" w:rsidRPr="001420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D93E85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7C43CC" w:rsidRDefault="00DE26F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C43CC"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7C43C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7C43CC" w:rsidRDefault="007C43C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7C43C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7C43CC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7C43CC" w:rsidRDefault="007C43CC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D93E85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7C43CC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7C43C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7C43CC" w:rsidRDefault="00DE26F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7C43C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7C43CC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7C43CC" w:rsidRDefault="000831E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D93E85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7C43CC" w:rsidRDefault="007C43C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7C43C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7C43C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7C43C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7C43C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7C43CC" w:rsidRDefault="007C43CC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43C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</w:p>
        </w:tc>
      </w:tr>
      <w:tr w:rsidR="00D93E85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6D7F6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6D7F64" w:rsidRDefault="006D7F64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D93E85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DE26F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6D7F64" w:rsidRDefault="006D7F6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D93E85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D7F64"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6D7F6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6D7F6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6D7F64" w:rsidRDefault="006D7F6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</w:p>
        </w:tc>
      </w:tr>
      <w:tr w:rsidR="00D93E85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6D7F64" w:rsidRDefault="006D7F6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</w:p>
        </w:tc>
      </w:tr>
      <w:tr w:rsidR="00D93E85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6D7F6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6D7F64" w:rsidRDefault="006D7F6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D93E85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6D7F6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6D7F64" w:rsidRDefault="006D7F6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D93E85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831E4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6D7F64" w:rsidRDefault="006D7F6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6D7F6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6D7F64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8337A"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6D7F6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6D7F64" w:rsidRDefault="006D7F6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7F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6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274F3E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1D5AB4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1D5AB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D5AB4" w:rsidRPr="001D5AB4">
        <w:rPr>
          <w:rFonts w:ascii="Times New Roman" w:hAnsi="Times New Roman" w:cs="Times New Roman"/>
          <w:sz w:val="18"/>
          <w:szCs w:val="18"/>
        </w:rPr>
        <w:t>По данным Бурятского ЦГМС-филиала ФГБУ «Забайкальское УГМС» прогнозируются неблагоприятные метеоявления: 24 февраля утром и днем в отдельных районах усиление ветра до 15-18 м/с, слабые метели. На дорогах города и республики местами заносы, накаты, местами гололед!</w:t>
      </w:r>
    </w:p>
    <w:p w:rsidR="001D5AB4" w:rsidRPr="00B60790" w:rsidRDefault="00BF7E25" w:rsidP="001D5AB4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lastRenderedPageBreak/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D5AB4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1D5AB4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WhatsApp</w:t>
      </w:r>
      <w:proofErr w:type="spellEnd"/>
      <w:r w:rsidR="001D5AB4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3403BF" w:rsidRPr="00B60790" w:rsidRDefault="003403BF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sz w:val="18"/>
          <w:szCs w:val="18"/>
        </w:rPr>
        <w:t>2</w:t>
      </w:r>
      <w:r w:rsidR="00274F3E">
        <w:rPr>
          <w:rFonts w:ascii="Times New Roman" w:hAnsi="Times New Roman" w:cs="Times New Roman"/>
          <w:b/>
          <w:sz w:val="18"/>
          <w:szCs w:val="18"/>
        </w:rPr>
        <w:t>3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74F3E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274F3E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>Рженева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>Тугаринова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43B87">
        <w:rPr>
          <w:rFonts w:ascii="Times New Roman" w:hAnsi="Times New Roman" w:cs="Times New Roman"/>
          <w:sz w:val="18"/>
          <w:szCs w:val="18"/>
        </w:rPr>
        <w:t xml:space="preserve">дежурный </w:t>
      </w:r>
      <w:r w:rsidR="00274F3E">
        <w:rPr>
          <w:rFonts w:ascii="Times New Roman" w:hAnsi="Times New Roman" w:cs="Times New Roman"/>
          <w:sz w:val="18"/>
          <w:szCs w:val="18"/>
        </w:rPr>
        <w:t>Циленко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>Танцерев</w:t>
      </w:r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>Яковлев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 xml:space="preserve">Жигжитов </w:t>
      </w:r>
      <w:r w:rsidR="00274F3E">
        <w:rPr>
          <w:rFonts w:ascii="Times New Roman" w:hAnsi="Times New Roman" w:cs="Times New Roman"/>
          <w:sz w:val="18"/>
          <w:szCs w:val="18"/>
        </w:rPr>
        <w:t>В</w:t>
      </w:r>
      <w:r w:rsidR="004B4812">
        <w:rPr>
          <w:rFonts w:ascii="Times New Roman" w:hAnsi="Times New Roman" w:cs="Times New Roman"/>
          <w:sz w:val="18"/>
          <w:szCs w:val="18"/>
        </w:rPr>
        <w:t>.В.</w:t>
      </w:r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>Марьясов</w:t>
      </w:r>
      <w:r w:rsidR="00FC224E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274F3E">
        <w:rPr>
          <w:rFonts w:ascii="Times New Roman" w:hAnsi="Times New Roman" w:cs="Times New Roman"/>
          <w:bCs/>
          <w:sz w:val="18"/>
          <w:szCs w:val="18"/>
        </w:rPr>
        <w:t>Колмаков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>Корытова О. А</w:t>
      </w:r>
      <w:r w:rsidR="002C0C9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>Каратаев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452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452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452B">
        <w:rPr>
          <w:rFonts w:ascii="Times New Roman" w:hAnsi="Times New Roman" w:cs="Times New Roman"/>
          <w:sz w:val="18"/>
          <w:szCs w:val="18"/>
        </w:rPr>
        <w:t>–</w:t>
      </w:r>
      <w:r w:rsidR="00C72949" w:rsidRPr="0014452B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>Кучеренко, Богданов</w:t>
      </w:r>
      <w:r w:rsidR="005A32BC" w:rsidRPr="0014452B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Лавриненко В.Г., Сафонов А.А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4B4812">
        <w:rPr>
          <w:rFonts w:ascii="Times New Roman" w:hAnsi="Times New Roman" w:cs="Times New Roman"/>
          <w:sz w:val="18"/>
          <w:szCs w:val="18"/>
        </w:rPr>
        <w:t>Платонов.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>Суранова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 xml:space="preserve">Жданова, </w:t>
      </w:r>
      <w:r w:rsidR="004B4812">
        <w:rPr>
          <w:rFonts w:ascii="Times New Roman" w:hAnsi="Times New Roman" w:cs="Times New Roman"/>
          <w:sz w:val="18"/>
          <w:szCs w:val="18"/>
        </w:rPr>
        <w:t>Мигунова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14452B">
        <w:rPr>
          <w:rFonts w:ascii="Times New Roman" w:hAnsi="Times New Roman" w:cs="Times New Roman"/>
          <w:sz w:val="18"/>
          <w:szCs w:val="18"/>
        </w:rPr>
        <w:t xml:space="preserve"> </w:t>
      </w:r>
      <w:r w:rsidR="00274F3E">
        <w:rPr>
          <w:rFonts w:ascii="Times New Roman" w:hAnsi="Times New Roman" w:cs="Times New Roman"/>
          <w:sz w:val="18"/>
          <w:szCs w:val="18"/>
        </w:rPr>
        <w:t xml:space="preserve">Ильин, </w:t>
      </w:r>
      <w:r w:rsidR="004B4812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4B4812">
        <w:rPr>
          <w:rFonts w:ascii="Times New Roman" w:hAnsi="Times New Roman" w:cs="Times New Roman"/>
          <w:b/>
          <w:sz w:val="18"/>
          <w:szCs w:val="18"/>
        </w:rPr>
        <w:t>В.</w:t>
      </w:r>
      <w:r w:rsidR="00274F3E">
        <w:rPr>
          <w:rFonts w:ascii="Times New Roman" w:hAnsi="Times New Roman" w:cs="Times New Roman"/>
          <w:b/>
          <w:sz w:val="18"/>
          <w:szCs w:val="18"/>
        </w:rPr>
        <w:t>А. Баглаева</w:t>
      </w:r>
      <w:r w:rsidR="002F2E4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35C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F8" w:rsidRDefault="002C0BF8" w:rsidP="00D32674">
      <w:r>
        <w:separator/>
      </w:r>
    </w:p>
  </w:endnote>
  <w:endnote w:type="continuationSeparator" w:id="0">
    <w:p w:rsidR="002C0BF8" w:rsidRDefault="002C0BF8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F8" w:rsidRDefault="002C0BF8" w:rsidP="00D32674">
      <w:r>
        <w:separator/>
      </w:r>
    </w:p>
  </w:footnote>
  <w:footnote w:type="continuationSeparator" w:id="0">
    <w:p w:rsidR="002C0BF8" w:rsidRDefault="002C0BF8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BF8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4B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A6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72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77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36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9A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0C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9AB10-CCC2-4B65-BF97-7F53EF4E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446420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5662</cp:revision>
  <cp:lastPrinted>2025-02-20T00:39:00Z</cp:lastPrinted>
  <dcterms:created xsi:type="dcterms:W3CDTF">2023-08-26T00:50:00Z</dcterms:created>
  <dcterms:modified xsi:type="dcterms:W3CDTF">2025-02-23T23:49:00Z</dcterms:modified>
</cp:coreProperties>
</file>